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6E304A">
        <w:rPr>
          <w:rFonts w:ascii="Times New Roman" w:hAnsi="Times New Roman"/>
          <w:b/>
          <w:bCs/>
          <w:sz w:val="24"/>
          <w:szCs w:val="24"/>
        </w:rPr>
        <w:t>14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6E304A">
        <w:rPr>
          <w:rFonts w:ascii="Times New Roman" w:hAnsi="Times New Roman"/>
          <w:b/>
          <w:bCs/>
          <w:sz w:val="24"/>
          <w:szCs w:val="24"/>
        </w:rPr>
        <w:t>0</w:t>
      </w:r>
      <w:r w:rsidR="00065360">
        <w:rPr>
          <w:rFonts w:ascii="Times New Roman" w:hAnsi="Times New Roman"/>
          <w:b/>
          <w:bCs/>
          <w:sz w:val="24"/>
          <w:szCs w:val="24"/>
        </w:rPr>
        <w:t>2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6E304A">
        <w:rPr>
          <w:rFonts w:ascii="Times New Roman" w:hAnsi="Times New Roman"/>
          <w:b/>
          <w:bCs/>
          <w:sz w:val="24"/>
          <w:szCs w:val="24"/>
        </w:rPr>
        <w:t>2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AF7CED" w:rsidRPr="00DE1A31" w:rsidRDefault="00AF7CED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DE1A31">
        <w:rPr>
          <w:b/>
          <w:i/>
          <w:sz w:val="24"/>
          <w:szCs w:val="24"/>
        </w:rPr>
        <w:t xml:space="preserve">кафедры </w:t>
      </w:r>
      <w:r w:rsidR="00DE1A31" w:rsidRPr="00DE1A31">
        <w:rPr>
          <w:b/>
          <w:i/>
          <w:sz w:val="24"/>
          <w:szCs w:val="24"/>
        </w:rPr>
        <w:t>скорой медицинской помощи, неотложной и экстремальной медицины</w:t>
      </w:r>
    </w:p>
    <w:p w:rsidR="00DE1A31" w:rsidRPr="00065360" w:rsidRDefault="00DE1A31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65360">
        <w:rPr>
          <w:sz w:val="24"/>
          <w:szCs w:val="24"/>
        </w:rPr>
        <w:t xml:space="preserve">ассистента –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AF7CED" w:rsidRDefault="00AF7CED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</w:t>
      </w:r>
      <w:r w:rsidR="00DE1A31" w:rsidRPr="00DE1A31">
        <w:rPr>
          <w:b/>
          <w:i/>
          <w:sz w:val="24"/>
          <w:szCs w:val="24"/>
        </w:rPr>
        <w:t>анестезиологии и реаниматологии</w:t>
      </w:r>
    </w:p>
    <w:p w:rsidR="00DE1A31" w:rsidRPr="00065360" w:rsidRDefault="00DE1A31" w:rsidP="00DE1A3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65360">
        <w:rPr>
          <w:sz w:val="24"/>
          <w:szCs w:val="24"/>
        </w:rPr>
        <w:t xml:space="preserve">ассистента –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DE1A31" w:rsidRPr="00DE1A31" w:rsidRDefault="00DE1A31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/>
          <w:i/>
          <w:sz w:val="24"/>
          <w:szCs w:val="24"/>
        </w:rPr>
        <w:t>кафедры</w:t>
      </w:r>
      <w:r>
        <w:rPr>
          <w:b/>
          <w:i/>
          <w:sz w:val="24"/>
          <w:szCs w:val="24"/>
        </w:rPr>
        <w:t xml:space="preserve"> психиатрии</w:t>
      </w:r>
    </w:p>
    <w:p w:rsidR="00065360" w:rsidRDefault="00065360" w:rsidP="00065360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A14948" w:rsidRPr="00065360" w:rsidRDefault="00065360" w:rsidP="00A1494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65360">
        <w:rPr>
          <w:sz w:val="24"/>
          <w:szCs w:val="24"/>
        </w:rPr>
        <w:t xml:space="preserve">ассистента – </w:t>
      </w:r>
      <w:r w:rsidRPr="00535809">
        <w:rPr>
          <w:sz w:val="24"/>
          <w:szCs w:val="24"/>
        </w:rPr>
        <w:t>0,</w:t>
      </w:r>
      <w:r w:rsidR="00DE1A3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bookmarkStart w:id="0" w:name="_GoBack"/>
      <w:bookmarkEnd w:id="0"/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6E304A">
        <w:rPr>
          <w:b/>
          <w:bCs/>
          <w:sz w:val="24"/>
          <w:szCs w:val="24"/>
        </w:rPr>
        <w:t>14</w:t>
      </w:r>
      <w:r w:rsidRPr="007C034E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6E304A">
        <w:rPr>
          <w:b/>
          <w:bCs/>
          <w:sz w:val="24"/>
          <w:szCs w:val="24"/>
        </w:rPr>
        <w:t>3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/>
          <w:sz w:val="24"/>
          <w:szCs w:val="24"/>
        </w:rPr>
        <w:t>.</w:t>
      </w:r>
      <w:r w:rsidRPr="00535809">
        <w:rPr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6E304A">
        <w:rPr>
          <w:b/>
          <w:bCs/>
          <w:sz w:val="24"/>
          <w:szCs w:val="24"/>
        </w:rPr>
        <w:t>14</w:t>
      </w:r>
      <w:r w:rsidR="00535809">
        <w:rPr>
          <w:b/>
          <w:bCs/>
          <w:sz w:val="24"/>
          <w:szCs w:val="24"/>
        </w:rPr>
        <w:t>.</w:t>
      </w:r>
      <w:r w:rsidR="00065360">
        <w:rPr>
          <w:b/>
          <w:bCs/>
          <w:sz w:val="24"/>
          <w:szCs w:val="24"/>
        </w:rPr>
        <w:t>0</w:t>
      </w:r>
      <w:r w:rsidR="006E304A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Cs/>
          <w:sz w:val="24"/>
          <w:szCs w:val="24"/>
        </w:rPr>
        <w:t xml:space="preserve"> в </w:t>
      </w:r>
      <w:r w:rsidRPr="00535809">
        <w:rPr>
          <w:b/>
          <w:bCs/>
          <w:sz w:val="24"/>
          <w:szCs w:val="24"/>
        </w:rPr>
        <w:t>14.00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Pr="00535809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D7910"/>
    <w:rsid w:val="000E1638"/>
    <w:rsid w:val="0014727A"/>
    <w:rsid w:val="00153D74"/>
    <w:rsid w:val="001B0EED"/>
    <w:rsid w:val="001C6AD1"/>
    <w:rsid w:val="001E17CC"/>
    <w:rsid w:val="002061C3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2AB4"/>
    <w:rsid w:val="006A1196"/>
    <w:rsid w:val="006B64D1"/>
    <w:rsid w:val="006D3B51"/>
    <w:rsid w:val="006E304A"/>
    <w:rsid w:val="007062A7"/>
    <w:rsid w:val="007669CF"/>
    <w:rsid w:val="00777CDB"/>
    <w:rsid w:val="007A55C0"/>
    <w:rsid w:val="007A61C4"/>
    <w:rsid w:val="007B404E"/>
    <w:rsid w:val="007C034E"/>
    <w:rsid w:val="00807704"/>
    <w:rsid w:val="00873695"/>
    <w:rsid w:val="008A05FB"/>
    <w:rsid w:val="008F0D4A"/>
    <w:rsid w:val="009075EC"/>
    <w:rsid w:val="00915FBF"/>
    <w:rsid w:val="00934512"/>
    <w:rsid w:val="00A05EBE"/>
    <w:rsid w:val="00A14948"/>
    <w:rsid w:val="00A72532"/>
    <w:rsid w:val="00AC5E54"/>
    <w:rsid w:val="00AF7CED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CE320D"/>
    <w:rsid w:val="00D06034"/>
    <w:rsid w:val="00DE1A31"/>
    <w:rsid w:val="00E2503C"/>
    <w:rsid w:val="00E251FC"/>
    <w:rsid w:val="00F32A20"/>
    <w:rsid w:val="00F47F08"/>
    <w:rsid w:val="00FB116F"/>
    <w:rsid w:val="00FB5CF0"/>
    <w:rsid w:val="00FB75F6"/>
    <w:rsid w:val="00FE432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3D10-2B94-41A8-B83F-0527B13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65</cp:revision>
  <cp:lastPrinted>2022-05-05T10:47:00Z</cp:lastPrinted>
  <dcterms:created xsi:type="dcterms:W3CDTF">2021-05-17T14:33:00Z</dcterms:created>
  <dcterms:modified xsi:type="dcterms:W3CDTF">2022-05-05T10:49:00Z</dcterms:modified>
</cp:coreProperties>
</file>